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 xml:space="preserve">Comparability with the results disseminated by </w:t>
      </w:r>
      <w:proofErr w:type="spellStart"/>
      <w:r w:rsidRPr="001F0747">
        <w:rPr>
          <w:rFonts w:ascii="Arial" w:hAnsi="Arial" w:cs="Arial"/>
          <w:szCs w:val="26"/>
          <w:lang w:val="en-GB"/>
        </w:rPr>
        <w:t>Eurostat</w:t>
      </w:r>
      <w:proofErr w:type="spellEnd"/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non-formal education in the age group 15-64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E32BAA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E32BAA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AFD" w:rsidRDefault="004B7AFD">
      <w:r>
        <w:separator/>
      </w:r>
    </w:p>
  </w:endnote>
  <w:endnote w:type="continuationSeparator" w:id="0">
    <w:p w:rsidR="004B7AFD" w:rsidRDefault="004B7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F1" w:rsidRDefault="00CA321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CA3215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2322F1">
      <w:rPr>
        <w:rStyle w:val="slostrnky"/>
        <w:rFonts w:ascii="Arial" w:hAnsi="Arial" w:cs="Arial"/>
        <w:sz w:val="18"/>
      </w:rPr>
      <w:tab/>
    </w:r>
    <w:r w:rsidR="007B1986">
      <w:rPr>
        <w:rFonts w:ascii="Arial" w:hAnsi="Arial" w:cs="Arial"/>
        <w:sz w:val="18"/>
        <w:lang w:val="en-GB"/>
      </w:rPr>
      <w:t>Averages of the year</w:t>
    </w:r>
    <w:r w:rsidR="007B1986">
      <w:rPr>
        <w:rFonts w:ascii="Arial" w:hAnsi="Arial" w:cs="Arial"/>
        <w:sz w:val="18"/>
      </w:rPr>
      <w:t xml:space="preserve"> 201</w:t>
    </w:r>
    <w:r w:rsidR="005D5004">
      <w:rPr>
        <w:rFonts w:ascii="Arial" w:hAnsi="Arial" w:cs="Arial"/>
        <w:sz w:val="18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F1" w:rsidRDefault="00CA321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CA3215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2322F1">
      <w:rPr>
        <w:rFonts w:ascii="Arial" w:hAnsi="Arial" w:cs="Arial"/>
        <w:sz w:val="18"/>
        <w:lang w:val="en-GB"/>
      </w:rPr>
      <w:t xml:space="preserve"> Averages of the year</w:t>
    </w:r>
    <w:r w:rsidR="001B5871">
      <w:rPr>
        <w:rFonts w:ascii="Arial" w:hAnsi="Arial" w:cs="Arial"/>
        <w:sz w:val="18"/>
      </w:rPr>
      <w:t xml:space="preserve"> 201</w:t>
    </w:r>
    <w:r w:rsidR="005D5004">
      <w:rPr>
        <w:rFonts w:ascii="Arial" w:hAnsi="Arial" w:cs="Arial"/>
        <w:sz w:val="18"/>
      </w:rP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AFD" w:rsidRDefault="004B7AFD">
      <w:r>
        <w:separator/>
      </w:r>
    </w:p>
  </w:footnote>
  <w:footnote w:type="continuationSeparator" w:id="0">
    <w:p w:rsidR="004B7AFD" w:rsidRDefault="004B7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5362" fillcolor="#eee">
      <v:fill color="#eee"/>
      <v:stroke weight="0"/>
    </o:shapedefaults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BCA"/>
    <w:rsid w:val="00037C78"/>
    <w:rsid w:val="0005645E"/>
    <w:rsid w:val="00064FA5"/>
    <w:rsid w:val="00067D9C"/>
    <w:rsid w:val="00072D30"/>
    <w:rsid w:val="00094EF4"/>
    <w:rsid w:val="000970B2"/>
    <w:rsid w:val="000D0DFF"/>
    <w:rsid w:val="000F4D0E"/>
    <w:rsid w:val="000F6508"/>
    <w:rsid w:val="00101544"/>
    <w:rsid w:val="00111C18"/>
    <w:rsid w:val="00121EBC"/>
    <w:rsid w:val="001449BE"/>
    <w:rsid w:val="00154BB9"/>
    <w:rsid w:val="001778C0"/>
    <w:rsid w:val="0019202C"/>
    <w:rsid w:val="001924DF"/>
    <w:rsid w:val="00197321"/>
    <w:rsid w:val="001A748D"/>
    <w:rsid w:val="001B5871"/>
    <w:rsid w:val="001B6D87"/>
    <w:rsid w:val="001F0747"/>
    <w:rsid w:val="002066B5"/>
    <w:rsid w:val="00211D45"/>
    <w:rsid w:val="00220F20"/>
    <w:rsid w:val="0022292E"/>
    <w:rsid w:val="002322F1"/>
    <w:rsid w:val="00235CA7"/>
    <w:rsid w:val="00246963"/>
    <w:rsid w:val="002705C0"/>
    <w:rsid w:val="0029134C"/>
    <w:rsid w:val="00296C04"/>
    <w:rsid w:val="002A52DF"/>
    <w:rsid w:val="002A7542"/>
    <w:rsid w:val="002D4396"/>
    <w:rsid w:val="002E2059"/>
    <w:rsid w:val="002E7FF8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779F5"/>
    <w:rsid w:val="00484B46"/>
    <w:rsid w:val="00487970"/>
    <w:rsid w:val="004A0E18"/>
    <w:rsid w:val="004B2B09"/>
    <w:rsid w:val="004B7AFD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E5DC2"/>
    <w:rsid w:val="007F69FC"/>
    <w:rsid w:val="007F7476"/>
    <w:rsid w:val="00814B30"/>
    <w:rsid w:val="00815CE1"/>
    <w:rsid w:val="0083788F"/>
    <w:rsid w:val="00843E4B"/>
    <w:rsid w:val="0086140B"/>
    <w:rsid w:val="00870156"/>
    <w:rsid w:val="00885E39"/>
    <w:rsid w:val="008A1C36"/>
    <w:rsid w:val="008B5185"/>
    <w:rsid w:val="008C5C8B"/>
    <w:rsid w:val="008E1B4A"/>
    <w:rsid w:val="008F33E3"/>
    <w:rsid w:val="009244AB"/>
    <w:rsid w:val="0092789E"/>
    <w:rsid w:val="00937DA8"/>
    <w:rsid w:val="009500ED"/>
    <w:rsid w:val="00953F58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7580"/>
    <w:rsid w:val="00A042D6"/>
    <w:rsid w:val="00A125D1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B01345"/>
    <w:rsid w:val="00B07177"/>
    <w:rsid w:val="00B14606"/>
    <w:rsid w:val="00B20C00"/>
    <w:rsid w:val="00B2598C"/>
    <w:rsid w:val="00B40D70"/>
    <w:rsid w:val="00B567AD"/>
    <w:rsid w:val="00B72E5D"/>
    <w:rsid w:val="00B96C4B"/>
    <w:rsid w:val="00BA19B2"/>
    <w:rsid w:val="00BB4E49"/>
    <w:rsid w:val="00BD086D"/>
    <w:rsid w:val="00BE5B18"/>
    <w:rsid w:val="00C0063A"/>
    <w:rsid w:val="00C1018A"/>
    <w:rsid w:val="00C1614B"/>
    <w:rsid w:val="00C2323E"/>
    <w:rsid w:val="00C3626F"/>
    <w:rsid w:val="00C75AD6"/>
    <w:rsid w:val="00C82B3A"/>
    <w:rsid w:val="00CA3215"/>
    <w:rsid w:val="00CC38C3"/>
    <w:rsid w:val="00CD60C5"/>
    <w:rsid w:val="00CE0EE7"/>
    <w:rsid w:val="00CE353F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E01A8"/>
    <w:rsid w:val="00DE343E"/>
    <w:rsid w:val="00DE5DDC"/>
    <w:rsid w:val="00DF2B15"/>
    <w:rsid w:val="00E22270"/>
    <w:rsid w:val="00E32BAA"/>
    <w:rsid w:val="00E34D91"/>
    <w:rsid w:val="00E365AA"/>
    <w:rsid w:val="00E44C77"/>
    <w:rsid w:val="00EA604E"/>
    <w:rsid w:val="00EE4572"/>
    <w:rsid w:val="00EE5E7E"/>
    <w:rsid w:val="00EE7322"/>
    <w:rsid w:val="00F32BCA"/>
    <w:rsid w:val="00F35EC1"/>
    <w:rsid w:val="00F57FCC"/>
    <w:rsid w:val="00F9775E"/>
    <w:rsid w:val="00FA4ADA"/>
    <w:rsid w:val="00FA4BCF"/>
    <w:rsid w:val="00FC2BCC"/>
    <w:rsid w:val="00FC3F01"/>
    <w:rsid w:val="00FE5D50"/>
    <w:rsid w:val="00FF4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#eee">
      <v:fill color="#ee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basedOn w:val="Standardnpsmoodstavce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2010-04-14T14:30:00Z</cp:lastPrinted>
  <dcterms:created xsi:type="dcterms:W3CDTF">2018-06-21T14:16:00Z</dcterms:created>
  <dcterms:modified xsi:type="dcterms:W3CDTF">2018-06-21T14:17:00Z</dcterms:modified>
</cp:coreProperties>
</file>