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8A079" w14:textId="77777777"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14:paraId="4B0119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14:paraId="043B16CB" w14:textId="77777777" w:rsidR="00F52F20" w:rsidRDefault="00F52F20">
      <w:pPr>
        <w:pStyle w:val="Nadpis1"/>
      </w:pPr>
      <w:r>
        <w:t>PRICES</w:t>
      </w:r>
    </w:p>
    <w:p w14:paraId="69E6296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3DD0704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0070FFC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DB1FB5">
        <w:rPr>
          <w:rFonts w:ascii="Arial" w:hAnsi="Arial"/>
          <w:b/>
        </w:rPr>
        <w:t>21</w:t>
      </w:r>
    </w:p>
    <w:p w14:paraId="0A1266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7EFD3A6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3B58406" w14:textId="3F621F7D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977508">
        <w:rPr>
          <w:rFonts w:ascii="Arial" w:hAnsi="Arial"/>
          <w:sz w:val="22"/>
          <w:lang w:val="cs-CZ"/>
        </w:rPr>
        <w:t>2</w:t>
      </w:r>
      <w:r w:rsidR="00F81B47">
        <w:rPr>
          <w:rFonts w:ascii="Arial" w:hAnsi="Arial"/>
          <w:sz w:val="22"/>
          <w:lang w:val="cs-CZ"/>
        </w:rPr>
        <w:t>1</w:t>
      </w:r>
      <w:r w:rsidR="00977508">
        <w:rPr>
          <w:rFonts w:ascii="Arial" w:hAnsi="Arial"/>
          <w:sz w:val="22"/>
          <w:lang w:val="cs-CZ"/>
        </w:rPr>
        <w:t>.</w:t>
      </w:r>
      <w:r w:rsidR="007433F4">
        <w:rPr>
          <w:rFonts w:ascii="Arial" w:hAnsi="Arial"/>
          <w:sz w:val="22"/>
          <w:lang w:val="cs-CZ"/>
        </w:rPr>
        <w:t xml:space="preserve"> </w:t>
      </w:r>
      <w:r w:rsidR="00F81B47">
        <w:rPr>
          <w:rFonts w:ascii="Arial" w:hAnsi="Arial"/>
          <w:sz w:val="22"/>
          <w:lang w:val="cs-CZ"/>
        </w:rPr>
        <w:t xml:space="preserve">června </w:t>
      </w:r>
      <w:r w:rsidR="00BC6E23">
        <w:rPr>
          <w:rFonts w:ascii="Arial" w:hAnsi="Arial"/>
          <w:sz w:val="22"/>
          <w:lang w:val="cs-CZ"/>
        </w:rPr>
        <w:t>20</w:t>
      </w:r>
      <w:r w:rsidR="007A12DF">
        <w:rPr>
          <w:rFonts w:ascii="Arial" w:hAnsi="Arial"/>
          <w:sz w:val="22"/>
          <w:lang w:val="cs-CZ"/>
        </w:rPr>
        <w:t>21</w:t>
      </w:r>
    </w:p>
    <w:p w14:paraId="7596C83F" w14:textId="42D2BE3C"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F81B47">
        <w:rPr>
          <w:rFonts w:ascii="Arial" w:hAnsi="Arial"/>
          <w:i/>
          <w:iCs/>
          <w:sz w:val="22"/>
          <w:lang w:val="en-GB"/>
        </w:rPr>
        <w:t>June 21</w:t>
      </w:r>
      <w:r w:rsidR="00CE0185">
        <w:rPr>
          <w:rFonts w:ascii="Arial" w:hAnsi="Arial"/>
          <w:i/>
          <w:iCs/>
          <w:sz w:val="22"/>
          <w:lang w:val="en-GB"/>
        </w:rPr>
        <w:t>,</w:t>
      </w:r>
      <w:r w:rsidR="00C65592">
        <w:rPr>
          <w:rFonts w:ascii="Arial" w:hAnsi="Arial"/>
          <w:i/>
          <w:iCs/>
          <w:sz w:val="22"/>
          <w:lang w:val="en-GB"/>
        </w:rPr>
        <w:t xml:space="preserve"> 20</w:t>
      </w:r>
      <w:r w:rsidR="007A12DF">
        <w:rPr>
          <w:rFonts w:ascii="Arial" w:hAnsi="Arial"/>
          <w:i/>
          <w:iCs/>
          <w:sz w:val="22"/>
          <w:lang w:val="en-GB"/>
        </w:rPr>
        <w:t>21</w:t>
      </w:r>
    </w:p>
    <w:p w14:paraId="348D129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230E4448" w14:textId="77777777"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DB1FB5">
        <w:rPr>
          <w:sz w:val="22"/>
        </w:rPr>
        <w:t>1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55E3E7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14:paraId="3B8E6F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14:paraId="6254DA7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C4D364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92947F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B9E14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90392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9206C7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14:paraId="5BEEFAD5" w14:textId="77777777" w:rsidR="00F52F20" w:rsidRDefault="00F52F20">
      <w:pPr>
        <w:pStyle w:val="Nadpis2"/>
      </w:pPr>
      <w:r>
        <w:t>INDEXY CEN PRŮMYSLOVÝCH VÝROBCŮ</w:t>
      </w:r>
    </w:p>
    <w:p w14:paraId="7A19AE25" w14:textId="73452289" w:rsidR="00F52F20" w:rsidRPr="00A555C7" w:rsidRDefault="00F81B47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květen</w:t>
      </w:r>
      <w:r w:rsidR="007A12DF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DB1FB5">
        <w:rPr>
          <w:rFonts w:ascii="Arial" w:hAnsi="Arial"/>
          <w:b/>
          <w:sz w:val="32"/>
          <w:lang w:val="cs-CZ"/>
        </w:rPr>
        <w:t>21</w:t>
      </w:r>
    </w:p>
    <w:p w14:paraId="463AA971" w14:textId="77777777"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5383326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14:paraId="6B30CDBD" w14:textId="4F1B8BFA" w:rsidR="00F52F20" w:rsidRDefault="00F81B47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May</w:t>
      </w:r>
      <w:bookmarkStart w:id="0" w:name="_GoBack"/>
      <w:bookmarkEnd w:id="0"/>
      <w:r w:rsidR="00DB1FB5">
        <w:rPr>
          <w:rFonts w:ascii="Arial" w:hAnsi="Arial"/>
          <w:b/>
          <w:i/>
          <w:iCs/>
          <w:sz w:val="32"/>
          <w:lang w:val="en-GB"/>
        </w:rPr>
        <w:t xml:space="preserve"> 2021</w:t>
      </w:r>
    </w:p>
    <w:p w14:paraId="4A51BA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C660D4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218DBD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EB6F95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C891CF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29AC0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0B8DF5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F5C9D77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14:paraId="5F11B30C" w14:textId="77777777"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14:paraId="450EC4E0" w14:textId="77777777" w:rsidR="00F52F20" w:rsidRDefault="00F52F20">
      <w:pPr>
        <w:pStyle w:val="Styl1"/>
        <w:rPr>
          <w:i/>
          <w:iCs/>
          <w:sz w:val="20"/>
        </w:rPr>
      </w:pPr>
    </w:p>
    <w:p w14:paraId="62A3A655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14:paraId="3B30E65E" w14:textId="77777777" w:rsidR="00F52F20" w:rsidRDefault="00F52F20">
      <w:pPr>
        <w:pStyle w:val="Styl1"/>
        <w:rPr>
          <w:sz w:val="20"/>
        </w:rPr>
      </w:pPr>
    </w:p>
    <w:p w14:paraId="5E0275AB" w14:textId="77777777"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14:paraId="1F6912F1" w14:textId="77777777" w:rsidR="00F52F20" w:rsidRDefault="00F52F20">
      <w:pPr>
        <w:pStyle w:val="Styl1"/>
        <w:rPr>
          <w:sz w:val="20"/>
        </w:rPr>
      </w:pPr>
    </w:p>
    <w:p w14:paraId="1D0857A8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14:paraId="64179308" w14:textId="77777777"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14:paraId="7770934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34CF619D" w14:textId="77777777"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12E094E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CBC7B9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14:paraId="75DD3EDE" w14:textId="77777777"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14:paraId="43C1B8A5" w14:textId="77777777" w:rsidR="00F52F20" w:rsidRDefault="00F52F20">
      <w:pPr>
        <w:pStyle w:val="Nadpis3"/>
      </w:pPr>
      <w:r>
        <w:t>Czech Statistical Office</w:t>
      </w:r>
    </w:p>
    <w:p w14:paraId="79D55E4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4D11DA">
        <w:rPr>
          <w:rFonts w:ascii="Arial" w:hAnsi="Arial"/>
          <w:b/>
        </w:rPr>
        <w:t>2</w:t>
      </w:r>
      <w:r w:rsidR="007A12DF">
        <w:rPr>
          <w:rFonts w:ascii="Arial" w:hAnsi="Arial"/>
          <w:b/>
        </w:rPr>
        <w:t>1</w:t>
      </w:r>
    </w:p>
    <w:p w14:paraId="098F409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AE60B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C1F1C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14:paraId="46642A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BB932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CFA1B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A7BAC7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59439E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E49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1DA8E5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8942B1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746497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7CE32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22F3E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F2FF1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830F4F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93278E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0541E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62B173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257BE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104C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52B73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34AA8B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23867F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F9AB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D2E874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D07F5B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5699E2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FE44A7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40A192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3466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B61C76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12B5AF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74C7C9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5440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73505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82B514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0DABEA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2D1EC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6ED68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928687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3D316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9D9D9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65B30A15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2096C73C" w14:textId="77777777"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14:paraId="53660916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0C7764F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14:paraId="5B6A0923" w14:textId="77777777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021</w:t>
      </w:r>
    </w:p>
    <w:p w14:paraId="0DED6BA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7A12DF">
        <w:rPr>
          <w:rFonts w:ascii="Arial" w:hAnsi="Arial"/>
          <w:b/>
          <w:i/>
          <w:iCs/>
        </w:rPr>
        <w:t>21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F807C0" w14:textId="77777777" w:rsidR="00F97C3E" w:rsidRDefault="00F97C3E" w:rsidP="00C61F88">
      <w:r>
        <w:separator/>
      </w:r>
    </w:p>
  </w:endnote>
  <w:endnote w:type="continuationSeparator" w:id="0">
    <w:p w14:paraId="0CFF1F76" w14:textId="77777777" w:rsidR="00F97C3E" w:rsidRDefault="00F97C3E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1206A" w14:textId="77777777" w:rsidR="00F97C3E" w:rsidRDefault="00F97C3E" w:rsidP="00C61F88">
      <w:r>
        <w:separator/>
      </w:r>
    </w:p>
  </w:footnote>
  <w:footnote w:type="continuationSeparator" w:id="0">
    <w:p w14:paraId="3039A174" w14:textId="77777777" w:rsidR="00F97C3E" w:rsidRDefault="00F97C3E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76E12"/>
    <w:rsid w:val="0009454F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103C77"/>
    <w:rsid w:val="00114C0B"/>
    <w:rsid w:val="0012730E"/>
    <w:rsid w:val="0013010D"/>
    <w:rsid w:val="00141435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403B6"/>
    <w:rsid w:val="002627A0"/>
    <w:rsid w:val="00286E28"/>
    <w:rsid w:val="002A1CB4"/>
    <w:rsid w:val="002B4E6A"/>
    <w:rsid w:val="002C073F"/>
    <w:rsid w:val="002D2334"/>
    <w:rsid w:val="002E1885"/>
    <w:rsid w:val="002F45DA"/>
    <w:rsid w:val="00300105"/>
    <w:rsid w:val="00316CCD"/>
    <w:rsid w:val="00317273"/>
    <w:rsid w:val="00324A81"/>
    <w:rsid w:val="00327E4F"/>
    <w:rsid w:val="00352884"/>
    <w:rsid w:val="003638A7"/>
    <w:rsid w:val="0036652E"/>
    <w:rsid w:val="0038585F"/>
    <w:rsid w:val="003A268C"/>
    <w:rsid w:val="003B5084"/>
    <w:rsid w:val="003B603C"/>
    <w:rsid w:val="003B6D2A"/>
    <w:rsid w:val="003C6E78"/>
    <w:rsid w:val="003D2332"/>
    <w:rsid w:val="003E426A"/>
    <w:rsid w:val="004053E5"/>
    <w:rsid w:val="00406D54"/>
    <w:rsid w:val="004111EF"/>
    <w:rsid w:val="0041407D"/>
    <w:rsid w:val="004327FB"/>
    <w:rsid w:val="00432CD9"/>
    <w:rsid w:val="00434EFB"/>
    <w:rsid w:val="004435F4"/>
    <w:rsid w:val="00452EC3"/>
    <w:rsid w:val="004539C6"/>
    <w:rsid w:val="00460528"/>
    <w:rsid w:val="0046085D"/>
    <w:rsid w:val="004C16E2"/>
    <w:rsid w:val="004C7538"/>
    <w:rsid w:val="004D0727"/>
    <w:rsid w:val="004D11DA"/>
    <w:rsid w:val="004D3185"/>
    <w:rsid w:val="004D717F"/>
    <w:rsid w:val="004F27C3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87865"/>
    <w:rsid w:val="00596FB0"/>
    <w:rsid w:val="005B08C0"/>
    <w:rsid w:val="005B143E"/>
    <w:rsid w:val="005B638C"/>
    <w:rsid w:val="005C5C60"/>
    <w:rsid w:val="005C6078"/>
    <w:rsid w:val="005D152F"/>
    <w:rsid w:val="005D441E"/>
    <w:rsid w:val="0060225C"/>
    <w:rsid w:val="006043C6"/>
    <w:rsid w:val="0060546F"/>
    <w:rsid w:val="00637BC6"/>
    <w:rsid w:val="006433BE"/>
    <w:rsid w:val="0064528A"/>
    <w:rsid w:val="00671161"/>
    <w:rsid w:val="00690851"/>
    <w:rsid w:val="006A1426"/>
    <w:rsid w:val="006A7FF7"/>
    <w:rsid w:val="006C4753"/>
    <w:rsid w:val="006D737B"/>
    <w:rsid w:val="006E6DC6"/>
    <w:rsid w:val="006E7255"/>
    <w:rsid w:val="006E742A"/>
    <w:rsid w:val="006F1C08"/>
    <w:rsid w:val="006F252F"/>
    <w:rsid w:val="0070250F"/>
    <w:rsid w:val="00710D09"/>
    <w:rsid w:val="00713977"/>
    <w:rsid w:val="0072787D"/>
    <w:rsid w:val="00730D85"/>
    <w:rsid w:val="007433F4"/>
    <w:rsid w:val="00751751"/>
    <w:rsid w:val="00770D64"/>
    <w:rsid w:val="00783B36"/>
    <w:rsid w:val="00784B4D"/>
    <w:rsid w:val="00785302"/>
    <w:rsid w:val="007922C2"/>
    <w:rsid w:val="007A0ED8"/>
    <w:rsid w:val="007A12DF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241A6"/>
    <w:rsid w:val="0083760F"/>
    <w:rsid w:val="008378E4"/>
    <w:rsid w:val="00871871"/>
    <w:rsid w:val="008722A8"/>
    <w:rsid w:val="008928D9"/>
    <w:rsid w:val="00893A23"/>
    <w:rsid w:val="008A4AED"/>
    <w:rsid w:val="008B3D55"/>
    <w:rsid w:val="008C4B0C"/>
    <w:rsid w:val="008C523A"/>
    <w:rsid w:val="008C548B"/>
    <w:rsid w:val="008D0C7E"/>
    <w:rsid w:val="008E099E"/>
    <w:rsid w:val="008E7636"/>
    <w:rsid w:val="00900781"/>
    <w:rsid w:val="0090168C"/>
    <w:rsid w:val="009151EF"/>
    <w:rsid w:val="009332F3"/>
    <w:rsid w:val="009357A1"/>
    <w:rsid w:val="0094731A"/>
    <w:rsid w:val="00961BBE"/>
    <w:rsid w:val="009671E3"/>
    <w:rsid w:val="0097532F"/>
    <w:rsid w:val="00977508"/>
    <w:rsid w:val="00981A34"/>
    <w:rsid w:val="00984AB6"/>
    <w:rsid w:val="00986446"/>
    <w:rsid w:val="00994BBB"/>
    <w:rsid w:val="00995C2E"/>
    <w:rsid w:val="009B54E8"/>
    <w:rsid w:val="009B59E4"/>
    <w:rsid w:val="009C43A8"/>
    <w:rsid w:val="009C540A"/>
    <w:rsid w:val="009D4E4B"/>
    <w:rsid w:val="009F79DA"/>
    <w:rsid w:val="00A0165E"/>
    <w:rsid w:val="00A05B93"/>
    <w:rsid w:val="00A13583"/>
    <w:rsid w:val="00A15D9E"/>
    <w:rsid w:val="00A30F4B"/>
    <w:rsid w:val="00A36706"/>
    <w:rsid w:val="00A47E0A"/>
    <w:rsid w:val="00A555C7"/>
    <w:rsid w:val="00A658CC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2BB2"/>
    <w:rsid w:val="00B36CF8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F6067"/>
    <w:rsid w:val="00BF6573"/>
    <w:rsid w:val="00C0661A"/>
    <w:rsid w:val="00C15385"/>
    <w:rsid w:val="00C20158"/>
    <w:rsid w:val="00C251A5"/>
    <w:rsid w:val="00C307D0"/>
    <w:rsid w:val="00C61F88"/>
    <w:rsid w:val="00C65592"/>
    <w:rsid w:val="00C71F24"/>
    <w:rsid w:val="00C91890"/>
    <w:rsid w:val="00C949B9"/>
    <w:rsid w:val="00C96665"/>
    <w:rsid w:val="00CA1E60"/>
    <w:rsid w:val="00CC324F"/>
    <w:rsid w:val="00CD57F7"/>
    <w:rsid w:val="00CE0185"/>
    <w:rsid w:val="00CE2091"/>
    <w:rsid w:val="00CE6F2B"/>
    <w:rsid w:val="00CF60AA"/>
    <w:rsid w:val="00D02605"/>
    <w:rsid w:val="00D02ECC"/>
    <w:rsid w:val="00D26084"/>
    <w:rsid w:val="00D41344"/>
    <w:rsid w:val="00D436DA"/>
    <w:rsid w:val="00D45C59"/>
    <w:rsid w:val="00D50C8C"/>
    <w:rsid w:val="00D54EBD"/>
    <w:rsid w:val="00D5536A"/>
    <w:rsid w:val="00D7126E"/>
    <w:rsid w:val="00D87A92"/>
    <w:rsid w:val="00D936DB"/>
    <w:rsid w:val="00DB1FB5"/>
    <w:rsid w:val="00DC7149"/>
    <w:rsid w:val="00DD1048"/>
    <w:rsid w:val="00DE3855"/>
    <w:rsid w:val="00DE40EF"/>
    <w:rsid w:val="00DF4C6C"/>
    <w:rsid w:val="00E04C83"/>
    <w:rsid w:val="00E17499"/>
    <w:rsid w:val="00E265C8"/>
    <w:rsid w:val="00E4380C"/>
    <w:rsid w:val="00E466A1"/>
    <w:rsid w:val="00E50C41"/>
    <w:rsid w:val="00E5303A"/>
    <w:rsid w:val="00E5522D"/>
    <w:rsid w:val="00E65C2D"/>
    <w:rsid w:val="00E74840"/>
    <w:rsid w:val="00EC6022"/>
    <w:rsid w:val="00ED3E6D"/>
    <w:rsid w:val="00ED52B5"/>
    <w:rsid w:val="00EE793F"/>
    <w:rsid w:val="00F150A1"/>
    <w:rsid w:val="00F2266D"/>
    <w:rsid w:val="00F25C1E"/>
    <w:rsid w:val="00F319CE"/>
    <w:rsid w:val="00F42CE1"/>
    <w:rsid w:val="00F51814"/>
    <w:rsid w:val="00F52F20"/>
    <w:rsid w:val="00F55D55"/>
    <w:rsid w:val="00F64FA5"/>
    <w:rsid w:val="00F81B47"/>
    <w:rsid w:val="00F82F76"/>
    <w:rsid w:val="00F97C3E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BA86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14ED7-4E13-469A-B183-502D1BAB9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148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beranek426</cp:lastModifiedBy>
  <cp:revision>103</cp:revision>
  <cp:lastPrinted>2013-01-15T13:26:00Z</cp:lastPrinted>
  <dcterms:created xsi:type="dcterms:W3CDTF">2013-12-04T09:31:00Z</dcterms:created>
  <dcterms:modified xsi:type="dcterms:W3CDTF">2021-06-08T07:14:00Z</dcterms:modified>
</cp:coreProperties>
</file>