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12FD31E" w14:textId="77777777"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14:paraId="72C2EA02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14:paraId="3A983857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14:paraId="7CB62929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14:paraId="7355F5A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BD763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66CC32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588226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9BFAA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4EC4FA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8B7C7B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D7513A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F80415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657859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6ADBE2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2651AD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BC36BD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0C163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1BD9F1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28CFE0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5FA807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61EAC2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1BFF03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B6F8530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0554B0C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2CD63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A22C11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556EC8" w14:textId="77777777" w:rsidR="00D24B95" w:rsidRDefault="00D24B95">
      <w:pPr>
        <w:pStyle w:val="Nadpis2"/>
        <w:rPr>
          <w:sz w:val="56"/>
        </w:rPr>
      </w:pPr>
      <w:r>
        <w:t xml:space="preserve">        </w:t>
      </w:r>
      <w:proofErr w:type="spellStart"/>
      <w:r w:rsidR="005C72D8">
        <w:t>I</w:t>
      </w:r>
      <w:r>
        <w:t>ndexy</w:t>
      </w:r>
      <w:proofErr w:type="spellEnd"/>
      <w:r>
        <w:t xml:space="preserve"> </w:t>
      </w:r>
      <w:proofErr w:type="spellStart"/>
      <w:r>
        <w:t>cen</w:t>
      </w:r>
      <w:proofErr w:type="spellEnd"/>
      <w:r>
        <w:t xml:space="preserve"> </w:t>
      </w:r>
      <w:proofErr w:type="spellStart"/>
      <w:r>
        <w:t>průmyslových</w:t>
      </w:r>
      <w:proofErr w:type="spellEnd"/>
      <w:r>
        <w:t xml:space="preserve"> </w:t>
      </w:r>
      <w:proofErr w:type="spellStart"/>
      <w:r>
        <w:t>výrobců</w:t>
      </w:r>
      <w:proofErr w:type="spellEnd"/>
    </w:p>
    <w:p w14:paraId="5287E50B" w14:textId="33A7B697"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567B8A">
        <w:rPr>
          <w:rFonts w:ascii="Arial" w:hAnsi="Arial"/>
          <w:sz w:val="40"/>
          <w:lang w:val="cs-CZ"/>
        </w:rPr>
        <w:t>srpen</w:t>
      </w:r>
      <w:r w:rsidR="00D11499">
        <w:rPr>
          <w:rFonts w:ascii="Arial" w:hAnsi="Arial"/>
          <w:sz w:val="40"/>
          <w:lang w:val="cs-CZ"/>
        </w:rPr>
        <w:t xml:space="preserve"> 2</w:t>
      </w:r>
      <w:r w:rsidR="00D37855">
        <w:rPr>
          <w:rFonts w:ascii="Arial" w:hAnsi="Arial"/>
          <w:sz w:val="40"/>
          <w:lang w:val="cs-CZ"/>
        </w:rPr>
        <w:t>0</w:t>
      </w:r>
      <w:r w:rsidR="003771F5">
        <w:rPr>
          <w:rFonts w:ascii="Arial" w:hAnsi="Arial"/>
          <w:sz w:val="40"/>
          <w:lang w:val="cs-CZ"/>
        </w:rPr>
        <w:t>23</w:t>
      </w:r>
    </w:p>
    <w:p w14:paraId="426AB089" w14:textId="77777777"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14:paraId="120353EF" w14:textId="77777777"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14:paraId="24B7BB56" w14:textId="2D23B59E"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</w:t>
      </w:r>
      <w:r w:rsidR="00567B8A">
        <w:rPr>
          <w:rFonts w:ascii="Arial" w:hAnsi="Arial" w:cs="Arial"/>
          <w:i/>
          <w:sz w:val="40"/>
        </w:rPr>
        <w:t>August</w:t>
      </w:r>
      <w:r w:rsidR="003771F5">
        <w:rPr>
          <w:rFonts w:ascii="Arial" w:hAnsi="Arial" w:cs="Arial"/>
          <w:i/>
          <w:sz w:val="40"/>
        </w:rPr>
        <w:t xml:space="preserve"> </w:t>
      </w:r>
      <w:r w:rsidR="00B413ED">
        <w:rPr>
          <w:rFonts w:ascii="Arial" w:hAnsi="Arial" w:cs="Arial"/>
          <w:i/>
          <w:sz w:val="40"/>
        </w:rPr>
        <w:t>20</w:t>
      </w:r>
      <w:r w:rsidR="003771F5">
        <w:rPr>
          <w:rFonts w:ascii="Arial" w:hAnsi="Arial" w:cs="Arial"/>
          <w:i/>
          <w:sz w:val="40"/>
        </w:rPr>
        <w:t>23</w:t>
      </w:r>
    </w:p>
    <w:p w14:paraId="379A9EF8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1D169EF" w14:textId="77777777"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14:paraId="19D9C780" w14:textId="3AE0473B"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3771F5">
        <w:rPr>
          <w:rFonts w:ascii="Arial" w:hAnsi="Arial"/>
        </w:rPr>
        <w:t>3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3771F5">
        <w:rPr>
          <w:rFonts w:ascii="Arial" w:hAnsi="Arial"/>
        </w:rPr>
        <w:t>3</w:t>
      </w:r>
    </w:p>
    <w:p w14:paraId="52C72C8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14:paraId="3E040545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14:paraId="3B4AF3D2" w14:textId="77777777"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14:paraId="45788B44" w14:textId="77777777"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14:paraId="3C839096" w14:textId="77777777" w:rsidR="00D24B95" w:rsidRDefault="00D24B95"/>
    <w:p w14:paraId="1E4E9F04" w14:textId="77777777" w:rsidR="00D24B95" w:rsidRDefault="00D24B95"/>
    <w:p w14:paraId="49370BBC" w14:textId="77777777" w:rsidR="00887A8D" w:rsidRDefault="00887A8D"/>
    <w:p w14:paraId="5FC9F660" w14:textId="77777777" w:rsidR="00887A8D" w:rsidRDefault="00887A8D"/>
    <w:p w14:paraId="61FD9ADD" w14:textId="77777777" w:rsidR="00887A8D" w:rsidRDefault="00887A8D"/>
    <w:p w14:paraId="592AEFE4" w14:textId="77777777" w:rsidR="00887A8D" w:rsidRDefault="00887A8D" w:rsidP="00887A8D"/>
    <w:p w14:paraId="5F41F55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06DD99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1140EDD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2F11A3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6885FE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68D4ED6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BA4DA7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E5D003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0DDE55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BB33C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616807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84A9A1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107184F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383C7D5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3A263E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7E060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5EA988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Objednávky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posílejte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na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adresu</w:t>
      </w:r>
      <w:proofErr w:type="spellEnd"/>
      <w:r>
        <w:rPr>
          <w:rFonts w:ascii="Arial" w:hAnsi="Arial"/>
          <w:sz w:val="20"/>
        </w:rPr>
        <w:t>:                                                                       www.czso.cz</w:t>
      </w:r>
    </w:p>
    <w:p w14:paraId="53EB5E2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Český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statistický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úřad</w:t>
      </w:r>
      <w:proofErr w:type="spellEnd"/>
    </w:p>
    <w:p w14:paraId="078794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odbor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informačních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služeb</w:t>
      </w:r>
      <w:proofErr w:type="spellEnd"/>
    </w:p>
    <w:p w14:paraId="774A4B9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7841DF8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14:paraId="12282C03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2A2D21F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207CE76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80,00 </w:t>
      </w:r>
      <w:proofErr w:type="spellStart"/>
      <w:r>
        <w:rPr>
          <w:rFonts w:ascii="Arial" w:hAnsi="Arial"/>
          <w:sz w:val="20"/>
        </w:rPr>
        <w:t>Kč</w:t>
      </w:r>
      <w:proofErr w:type="spellEnd"/>
    </w:p>
    <w:p w14:paraId="72C56E9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B30AED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35AF23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AE359F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F00372C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66515AE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5A19AB3B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25CAE9A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14:paraId="7473534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14:paraId="074DFAC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14:paraId="559A31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1771B3F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14:paraId="0010C719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14:paraId="1EB2B37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489ADA1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77AD2B8C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proofErr w:type="gramStart"/>
      <w:r w:rsidRPr="00330F6C">
        <w:rPr>
          <w:rFonts w:ascii="Arial" w:hAnsi="Arial"/>
          <w:sz w:val="20"/>
          <w:lang w:val="de-DE"/>
        </w:rPr>
        <w:tab/>
        <w:t xml:space="preserve">  8</w:t>
      </w:r>
      <w:proofErr w:type="gramEnd"/>
      <w:r w:rsidRPr="00330F6C">
        <w:rPr>
          <w:rFonts w:ascii="Arial" w:hAnsi="Arial"/>
          <w:sz w:val="20"/>
          <w:lang w:val="de-DE"/>
        </w:rPr>
        <w:t xml:space="preserve">,00 € </w:t>
      </w:r>
    </w:p>
    <w:p w14:paraId="496C847B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14:paraId="63234ECE" w14:textId="77777777"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č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3604A"/>
    <w:rsid w:val="00040CCF"/>
    <w:rsid w:val="000828F1"/>
    <w:rsid w:val="000B07AF"/>
    <w:rsid w:val="000B2661"/>
    <w:rsid w:val="000C38CA"/>
    <w:rsid w:val="00125881"/>
    <w:rsid w:val="00136E76"/>
    <w:rsid w:val="001533F9"/>
    <w:rsid w:val="00155923"/>
    <w:rsid w:val="00180E0A"/>
    <w:rsid w:val="00185270"/>
    <w:rsid w:val="0019211F"/>
    <w:rsid w:val="001A045B"/>
    <w:rsid w:val="001B1981"/>
    <w:rsid w:val="001B1B15"/>
    <w:rsid w:val="001B5CD3"/>
    <w:rsid w:val="001C2AFD"/>
    <w:rsid w:val="001D1F5F"/>
    <w:rsid w:val="001E4AAB"/>
    <w:rsid w:val="001F32F6"/>
    <w:rsid w:val="00247D78"/>
    <w:rsid w:val="00273EB7"/>
    <w:rsid w:val="002B6043"/>
    <w:rsid w:val="002D0A83"/>
    <w:rsid w:val="002E5042"/>
    <w:rsid w:val="003017E4"/>
    <w:rsid w:val="00306C23"/>
    <w:rsid w:val="003229C8"/>
    <w:rsid w:val="00330F6C"/>
    <w:rsid w:val="00333FF1"/>
    <w:rsid w:val="003472E5"/>
    <w:rsid w:val="003675CF"/>
    <w:rsid w:val="003771F5"/>
    <w:rsid w:val="003826F3"/>
    <w:rsid w:val="003B53D7"/>
    <w:rsid w:val="003F6250"/>
    <w:rsid w:val="00436868"/>
    <w:rsid w:val="00444184"/>
    <w:rsid w:val="004756C6"/>
    <w:rsid w:val="00477681"/>
    <w:rsid w:val="0049319D"/>
    <w:rsid w:val="00497FB7"/>
    <w:rsid w:val="00507B1F"/>
    <w:rsid w:val="005205DD"/>
    <w:rsid w:val="00562AF8"/>
    <w:rsid w:val="00567B8A"/>
    <w:rsid w:val="005B1FB9"/>
    <w:rsid w:val="005B69E9"/>
    <w:rsid w:val="005B6E3D"/>
    <w:rsid w:val="005C72D8"/>
    <w:rsid w:val="005E1013"/>
    <w:rsid w:val="00604928"/>
    <w:rsid w:val="0061234A"/>
    <w:rsid w:val="00616845"/>
    <w:rsid w:val="006376BB"/>
    <w:rsid w:val="006C70C1"/>
    <w:rsid w:val="006D2800"/>
    <w:rsid w:val="006D2C7C"/>
    <w:rsid w:val="006D6939"/>
    <w:rsid w:val="00700805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768CD"/>
    <w:rsid w:val="00887A8D"/>
    <w:rsid w:val="008940AB"/>
    <w:rsid w:val="00894890"/>
    <w:rsid w:val="008D327A"/>
    <w:rsid w:val="008D78B9"/>
    <w:rsid w:val="008E0AD8"/>
    <w:rsid w:val="008E4F4F"/>
    <w:rsid w:val="008F7D80"/>
    <w:rsid w:val="009050AC"/>
    <w:rsid w:val="009547BD"/>
    <w:rsid w:val="00966CE1"/>
    <w:rsid w:val="00983B95"/>
    <w:rsid w:val="00990728"/>
    <w:rsid w:val="009909D7"/>
    <w:rsid w:val="009913A5"/>
    <w:rsid w:val="00993406"/>
    <w:rsid w:val="00997515"/>
    <w:rsid w:val="009D5113"/>
    <w:rsid w:val="00A0451B"/>
    <w:rsid w:val="00A06360"/>
    <w:rsid w:val="00A21579"/>
    <w:rsid w:val="00A23B87"/>
    <w:rsid w:val="00A27C5E"/>
    <w:rsid w:val="00A507CC"/>
    <w:rsid w:val="00A90C9E"/>
    <w:rsid w:val="00A9542F"/>
    <w:rsid w:val="00AA0F7B"/>
    <w:rsid w:val="00AA6439"/>
    <w:rsid w:val="00AA6888"/>
    <w:rsid w:val="00AD09A1"/>
    <w:rsid w:val="00AF24B2"/>
    <w:rsid w:val="00B02DDB"/>
    <w:rsid w:val="00B05542"/>
    <w:rsid w:val="00B111E0"/>
    <w:rsid w:val="00B20565"/>
    <w:rsid w:val="00B2289A"/>
    <w:rsid w:val="00B413ED"/>
    <w:rsid w:val="00B456BF"/>
    <w:rsid w:val="00B518AF"/>
    <w:rsid w:val="00B728D9"/>
    <w:rsid w:val="00B963BA"/>
    <w:rsid w:val="00BA031D"/>
    <w:rsid w:val="00BA4FD6"/>
    <w:rsid w:val="00BF068B"/>
    <w:rsid w:val="00BF1ECA"/>
    <w:rsid w:val="00C01D31"/>
    <w:rsid w:val="00C30785"/>
    <w:rsid w:val="00C327E4"/>
    <w:rsid w:val="00C650D2"/>
    <w:rsid w:val="00C67E7C"/>
    <w:rsid w:val="00C77ADD"/>
    <w:rsid w:val="00C81C4B"/>
    <w:rsid w:val="00C8212B"/>
    <w:rsid w:val="00C95E87"/>
    <w:rsid w:val="00CA6E1E"/>
    <w:rsid w:val="00CC344F"/>
    <w:rsid w:val="00CD6E7E"/>
    <w:rsid w:val="00CE19D6"/>
    <w:rsid w:val="00CE324B"/>
    <w:rsid w:val="00CF3542"/>
    <w:rsid w:val="00CF6610"/>
    <w:rsid w:val="00CF7A94"/>
    <w:rsid w:val="00D11499"/>
    <w:rsid w:val="00D24B95"/>
    <w:rsid w:val="00D37855"/>
    <w:rsid w:val="00D37B84"/>
    <w:rsid w:val="00D5093C"/>
    <w:rsid w:val="00D62207"/>
    <w:rsid w:val="00D9584E"/>
    <w:rsid w:val="00D9594A"/>
    <w:rsid w:val="00DB3CFF"/>
    <w:rsid w:val="00DE3E01"/>
    <w:rsid w:val="00DF446B"/>
    <w:rsid w:val="00E213E8"/>
    <w:rsid w:val="00E25E00"/>
    <w:rsid w:val="00E31848"/>
    <w:rsid w:val="00E36F43"/>
    <w:rsid w:val="00E40173"/>
    <w:rsid w:val="00E4130B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5048"/>
    <w:rsid w:val="00F0752F"/>
    <w:rsid w:val="00F13943"/>
    <w:rsid w:val="00F548D9"/>
    <w:rsid w:val="00F579D2"/>
    <w:rsid w:val="00F77603"/>
    <w:rsid w:val="00F9058E"/>
    <w:rsid w:val="00F9124A"/>
    <w:rsid w:val="00FB37D5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4ED69"/>
  <w15:docId w15:val="{570479A0-9604-4578-B70C-2B93B01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167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Beránek Miloslav</cp:lastModifiedBy>
  <cp:revision>120</cp:revision>
  <cp:lastPrinted>2016-09-12T14:29:00Z</cp:lastPrinted>
  <dcterms:created xsi:type="dcterms:W3CDTF">2013-12-04T09:30:00Z</dcterms:created>
  <dcterms:modified xsi:type="dcterms:W3CDTF">2023-08-23T09:30:00Z</dcterms:modified>
</cp:coreProperties>
</file>